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81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81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35.7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11.5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4.7 / 6.2 / 5.45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0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Cành chính gãy (cây cụt ngọn)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